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0B9A" w14:textId="3D110B02" w:rsidR="003112D6" w:rsidRPr="00B25FE3" w:rsidRDefault="003112D6" w:rsidP="006C359F">
      <w:pPr>
        <w:autoSpaceDE w:val="0"/>
        <w:autoSpaceDN w:val="0"/>
        <w:adjustRightInd w:val="0"/>
        <w:jc w:val="center"/>
        <w:rPr>
          <w:rFonts w:ascii="凸版文久見出しゴシック Std EB" w:eastAsia="凸版文久見出しゴシック Std EB" w:hAnsi="凸版文久見出しゴシック Std EB" w:cs="ＭＳゴシック"/>
          <w:kern w:val="0"/>
          <w:sz w:val="44"/>
          <w:szCs w:val="44"/>
        </w:rPr>
      </w:pPr>
      <w:r w:rsidRPr="00B25FE3">
        <w:rPr>
          <w:rFonts w:ascii="凸版文久見出しゴシック Std EB" w:eastAsia="凸版文久見出しゴシック Std EB" w:hAnsi="凸版文久見出しゴシック Std EB" w:cs="ＭＳゴシック" w:hint="eastAsia"/>
          <w:kern w:val="0"/>
          <w:sz w:val="44"/>
          <w:szCs w:val="44"/>
        </w:rPr>
        <w:t>ご意見記入用紙</w:t>
      </w:r>
    </w:p>
    <w:p w14:paraId="42D6E362" w14:textId="77777777" w:rsidR="00B25FE3" w:rsidRPr="00B25FE3" w:rsidRDefault="00B25FE3" w:rsidP="00B25FE3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ゴシック"/>
          <w:kern w:val="0"/>
          <w:sz w:val="20"/>
          <w:szCs w:val="20"/>
        </w:rPr>
      </w:pPr>
    </w:p>
    <w:p w14:paraId="7053C73E" w14:textId="683F9FC4" w:rsidR="003112D6" w:rsidRPr="00B25FE3" w:rsidRDefault="003112D6" w:rsidP="00B25FE3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DNP 秀英丸ゴシック Std B" w:eastAsia="DNP 秀英丸ゴシック Std B" w:hAnsi="DNP 秀英丸ゴシック Std B" w:cs="ＭＳ明朝"/>
          <w:kern w:val="0"/>
        </w:rPr>
      </w:pP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「</w:t>
      </w:r>
      <w:r w:rsidR="00E53242"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呉市次期ごみ処理施設整備事業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に係る環境</w:t>
      </w:r>
      <w:r w:rsidR="00775258"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影響評価</w:t>
      </w:r>
      <w:r w:rsidR="00C40752">
        <w:rPr>
          <w:rFonts w:ascii="DNP 秀英丸ゴシック Std B" w:eastAsia="DNP 秀英丸ゴシック Std B" w:hAnsi="DNP 秀英丸ゴシック Std B" w:cs="ＭＳ明朝" w:hint="eastAsia"/>
          <w:kern w:val="0"/>
        </w:rPr>
        <w:t>準備書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」について、環境の保全の見地からのご意見をお持ちの方は、</w:t>
      </w:r>
      <w:r w:rsidR="00D65CE1"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以下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に必要事項を記入のうえ</w:t>
      </w:r>
      <w:r w:rsidR="00D65CE1"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ご提出ください。</w:t>
      </w:r>
    </w:p>
    <w:p w14:paraId="1E414920" w14:textId="027481FD" w:rsidR="002C702E" w:rsidRPr="00B25FE3" w:rsidRDefault="002C702E" w:rsidP="002C702E">
      <w:pPr>
        <w:autoSpaceDE w:val="0"/>
        <w:autoSpaceDN w:val="0"/>
        <w:adjustRightInd w:val="0"/>
        <w:snapToGrid w:val="0"/>
        <w:jc w:val="left"/>
        <w:rPr>
          <w:rFonts w:ascii="DNP 秀英丸ゴシック Std B" w:eastAsia="DNP 秀英丸ゴシック Std B" w:hAnsi="DNP 秀英丸ゴシック Std B" w:cs="ＭＳ明朝"/>
          <w:kern w:val="0"/>
        </w:rPr>
      </w:pP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【提出期限】令和</w:t>
      </w:r>
      <w:r w:rsidR="00C40752">
        <w:rPr>
          <w:rFonts w:ascii="DNP 秀英丸ゴシック Std B" w:eastAsia="DNP 秀英丸ゴシック Std B" w:hAnsi="DNP 秀英丸ゴシック Std B" w:cs="ＭＳ明朝" w:hint="eastAsia"/>
          <w:kern w:val="0"/>
        </w:rPr>
        <w:t>7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年</w:t>
      </w:r>
      <w:r w:rsidR="00C40752">
        <w:rPr>
          <w:rFonts w:ascii="DNP 秀英丸ゴシック Std B" w:eastAsia="DNP 秀英丸ゴシック Std B" w:hAnsi="DNP 秀英丸ゴシック Std B" w:cs="ＭＳ明朝" w:hint="eastAsia"/>
          <w:kern w:val="0"/>
        </w:rPr>
        <w:t>8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月</w:t>
      </w:r>
      <w:r w:rsidR="00C40752">
        <w:rPr>
          <w:rFonts w:ascii="DNP 秀英丸ゴシック Std B" w:eastAsia="DNP 秀英丸ゴシック Std B" w:hAnsi="DNP 秀英丸ゴシック Std B" w:cs="ＭＳ明朝" w:hint="eastAsia"/>
          <w:kern w:val="0"/>
        </w:rPr>
        <w:t>8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日（</w:t>
      </w:r>
      <w:r w:rsidR="00C40752">
        <w:rPr>
          <w:rFonts w:ascii="DNP 秀英丸ゴシック Std B" w:eastAsia="DNP 秀英丸ゴシック Std B" w:hAnsi="DNP 秀英丸ゴシック Std B" w:cs="ＭＳ明朝" w:hint="eastAsia"/>
          <w:kern w:val="0"/>
        </w:rPr>
        <w:t>金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）</w:t>
      </w:r>
    </w:p>
    <w:p w14:paraId="32C24EF3" w14:textId="255409BC" w:rsidR="00D65CE1" w:rsidRPr="00B25FE3" w:rsidRDefault="00D65CE1" w:rsidP="00B25FE3">
      <w:pPr>
        <w:autoSpaceDE w:val="0"/>
        <w:autoSpaceDN w:val="0"/>
        <w:adjustRightInd w:val="0"/>
        <w:snapToGrid w:val="0"/>
        <w:jc w:val="left"/>
        <w:rPr>
          <w:rFonts w:ascii="DNP 秀英丸ゴシック Std B" w:eastAsia="DNP 秀英丸ゴシック Std B" w:hAnsi="DNP 秀英丸ゴシック Std B" w:cs="ＭＳ明朝"/>
          <w:kern w:val="0"/>
        </w:rPr>
      </w:pP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【提出方法】①意見箱に投函、②持参（平日の1</w:t>
      </w:r>
      <w:r w:rsidRPr="00B25FE3">
        <w:rPr>
          <w:rFonts w:ascii="DNP 秀英丸ゴシック Std B" w:eastAsia="DNP 秀英丸ゴシック Std B" w:hAnsi="DNP 秀英丸ゴシック Std B" w:cs="ＭＳ明朝"/>
          <w:kern w:val="0"/>
        </w:rPr>
        <w:t>7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時1</w:t>
      </w:r>
      <w:r w:rsidRPr="00B25FE3">
        <w:rPr>
          <w:rFonts w:ascii="DNP 秀英丸ゴシック Std B" w:eastAsia="DNP 秀英丸ゴシック Std B" w:hAnsi="DNP 秀英丸ゴシック Std B" w:cs="ＭＳ明朝"/>
          <w:kern w:val="0"/>
        </w:rPr>
        <w:t>5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分まで）、</w:t>
      </w:r>
      <w:r w:rsidR="002C702E">
        <w:rPr>
          <w:rFonts w:ascii="DNP 秀英丸ゴシック Std B" w:eastAsia="DNP 秀英丸ゴシック Std B" w:hAnsi="DNP 秀英丸ゴシック Std B" w:cs="ＭＳ明朝" w:hint="eastAsia"/>
          <w:kern w:val="0"/>
        </w:rPr>
        <w:t>③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</w:rPr>
        <w:t>郵送（当日の消印有効）</w:t>
      </w:r>
    </w:p>
    <w:p w14:paraId="3A22CDD0" w14:textId="67F43648" w:rsidR="003112D6" w:rsidRPr="00B25FE3" w:rsidRDefault="006C359F" w:rsidP="00B25FE3">
      <w:pPr>
        <w:autoSpaceDE w:val="0"/>
        <w:autoSpaceDN w:val="0"/>
        <w:adjustRightInd w:val="0"/>
        <w:snapToGrid w:val="0"/>
        <w:jc w:val="left"/>
        <w:rPr>
          <w:rFonts w:ascii="DNP 秀英丸ゴシック Std B" w:eastAsia="DNP 秀英丸ゴシック Std B" w:hAnsi="DNP 秀英丸ゴシック Std B" w:cs="ＭＳ明朝"/>
          <w:kern w:val="0"/>
          <w:lang w:eastAsia="zh-TW"/>
        </w:rPr>
      </w:pPr>
      <w:r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【提</w:t>
      </w:r>
      <w:r w:rsidR="00D65CE1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 xml:space="preserve"> 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出</w:t>
      </w:r>
      <w:r w:rsidR="00D65CE1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 xml:space="preserve"> </w:t>
      </w:r>
      <w:r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先】</w:t>
      </w:r>
      <w:r w:rsidR="003112D6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〒</w:t>
      </w:r>
      <w:r w:rsidR="00972D96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7</w:t>
      </w:r>
      <w:r w:rsidR="00E53242" w:rsidRPr="00B25FE3">
        <w:rPr>
          <w:rFonts w:ascii="DNP 秀英丸ゴシック Std B" w:eastAsia="DNP 秀英丸ゴシック Std B" w:hAnsi="DNP 秀英丸ゴシック Std B" w:cs="ＭＳ明朝"/>
          <w:kern w:val="0"/>
          <w:lang w:eastAsia="zh-TW"/>
        </w:rPr>
        <w:t>37</w:t>
      </w:r>
      <w:r w:rsidR="003112D6" w:rsidRPr="00B25FE3">
        <w:rPr>
          <w:rFonts w:ascii="DNP 秀英丸ゴシック Std B" w:eastAsia="DNP 秀英丸ゴシック Std B" w:hAnsi="DNP 秀英丸ゴシック Std B" w:cs="ＭＳ明朝"/>
          <w:kern w:val="0"/>
          <w:lang w:eastAsia="zh-TW"/>
        </w:rPr>
        <w:t>-</w:t>
      </w:r>
      <w:r w:rsidR="00E53242" w:rsidRPr="00B25FE3">
        <w:rPr>
          <w:rFonts w:ascii="DNP 秀英丸ゴシック Std B" w:eastAsia="DNP 秀英丸ゴシック Std B" w:hAnsi="DNP 秀英丸ゴシック Std B" w:cs="ＭＳ明朝"/>
          <w:kern w:val="0"/>
          <w:lang w:eastAsia="zh-TW"/>
        </w:rPr>
        <w:t>8501</w:t>
      </w:r>
      <w:r w:rsidR="003112D6" w:rsidRPr="00B25FE3">
        <w:rPr>
          <w:rFonts w:ascii="DNP 秀英丸ゴシック Std B" w:eastAsia="DNP 秀英丸ゴシック Std B" w:hAnsi="DNP 秀英丸ゴシック Std B" w:cs="ＭＳ明朝"/>
          <w:kern w:val="0"/>
          <w:lang w:eastAsia="zh-TW"/>
        </w:rPr>
        <w:t xml:space="preserve">　</w:t>
      </w:r>
      <w:r w:rsidR="00E53242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広島県呉市中央４丁目１番６号</w:t>
      </w:r>
      <w:r w:rsidR="00D65CE1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 xml:space="preserve"> </w:t>
      </w:r>
      <w:r w:rsidR="00E53242" w:rsidRPr="00B25FE3">
        <w:rPr>
          <w:rFonts w:ascii="DNP 秀英丸ゴシック Std B" w:eastAsia="DNP 秀英丸ゴシック Std B" w:hAnsi="DNP 秀英丸ゴシック Std B" w:cs="ＭＳ明朝" w:hint="eastAsia"/>
          <w:kern w:val="0"/>
          <w:lang w:eastAsia="zh-TW"/>
        </w:rPr>
        <w:t>呉市環境部　環境政策課</w:t>
      </w:r>
    </w:p>
    <w:p w14:paraId="49BB272A" w14:textId="77777777" w:rsidR="003112D6" w:rsidRDefault="003112D6" w:rsidP="003112D6">
      <w:pPr>
        <w:rPr>
          <w:rFonts w:ascii="ＭＳＰ明朝" w:eastAsia="ＭＳＰ明朝" w:cs="ＭＳＰ明朝"/>
          <w:kern w:val="0"/>
        </w:rPr>
      </w:pPr>
      <w:r w:rsidRPr="00DC336B">
        <w:rPr>
          <w:rFonts w:ascii="ＭＳＰ明朝" w:eastAsia="ＭＳＰ明朝" w:cs="ＭＳＰ明朝" w:hint="eastAsia"/>
          <w:kern w:val="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2BDA41DD" w14:textId="77777777" w:rsidR="003112D6" w:rsidRPr="00784C7B" w:rsidRDefault="003112D6" w:rsidP="003112D6">
      <w:pPr>
        <w:jc w:val="center"/>
        <w:rPr>
          <w:rFonts w:ascii="ＭＳ ゴシック" w:eastAsia="ＭＳ ゴシック" w:hAnsi="ＭＳ ゴシック" w:cs="ＭＳＰ明朝"/>
          <w:b/>
          <w:bCs/>
          <w:kern w:val="0"/>
          <w:sz w:val="22"/>
          <w:szCs w:val="22"/>
          <w:lang w:eastAsia="zh-TW"/>
        </w:rPr>
      </w:pPr>
      <w:r w:rsidRPr="00784C7B">
        <w:rPr>
          <w:rFonts w:ascii="ＭＳ ゴシック" w:eastAsia="ＭＳ ゴシック" w:hAnsi="ＭＳ ゴシック" w:cs="ＭＳＰ明朝" w:hint="eastAsia"/>
          <w:b/>
          <w:bCs/>
          <w:kern w:val="0"/>
          <w:sz w:val="22"/>
          <w:szCs w:val="22"/>
          <w:lang w:eastAsia="zh-TW"/>
        </w:rPr>
        <w:t>意　見　書</w:t>
      </w:r>
    </w:p>
    <w:p w14:paraId="6F1D7953" w14:textId="79E09AE2" w:rsidR="003112D6" w:rsidRPr="00B25FE3" w:rsidRDefault="003112D6" w:rsidP="003112D6">
      <w:pPr>
        <w:spacing w:line="280" w:lineRule="exact"/>
        <w:jc w:val="right"/>
        <w:rPr>
          <w:rFonts w:ascii="ＭＳ 明朝" w:eastAsia="ＭＳ 明朝" w:hAnsi="ＭＳ 明朝" w:cs="ＭＳＰ明朝"/>
          <w:kern w:val="0"/>
          <w:sz w:val="22"/>
          <w:szCs w:val="22"/>
          <w:lang w:eastAsia="zh-TW"/>
        </w:rPr>
      </w:pPr>
      <w:r w:rsidRPr="00B25FE3">
        <w:rPr>
          <w:rFonts w:ascii="ＭＳ 明朝" w:eastAsia="ＭＳ 明朝" w:hAnsi="ＭＳ 明朝" w:cs="ＭＳＰ明朝" w:hint="eastAsia"/>
          <w:kern w:val="0"/>
          <w:sz w:val="22"/>
          <w:szCs w:val="22"/>
          <w:lang w:eastAsia="zh-TW"/>
        </w:rPr>
        <w:t>令和</w:t>
      </w:r>
      <w:r w:rsidR="00E53242" w:rsidRPr="00B25FE3">
        <w:rPr>
          <w:rFonts w:ascii="ＭＳ 明朝" w:eastAsia="ＭＳ 明朝" w:hAnsi="ＭＳ 明朝" w:cs="ＭＳＰ明朝" w:hint="eastAsia"/>
          <w:kern w:val="0"/>
          <w:sz w:val="22"/>
          <w:szCs w:val="22"/>
          <w:lang w:eastAsia="zh-TW"/>
        </w:rPr>
        <w:t xml:space="preserve">　</w:t>
      </w:r>
      <w:r w:rsidRPr="00B25FE3">
        <w:rPr>
          <w:rFonts w:ascii="ＭＳ 明朝" w:eastAsia="ＭＳ 明朝" w:hAnsi="ＭＳ 明朝" w:cs="ＭＳＰ明朝" w:hint="eastAsia"/>
          <w:kern w:val="0"/>
          <w:sz w:val="22"/>
          <w:szCs w:val="22"/>
          <w:lang w:eastAsia="zh-TW"/>
        </w:rPr>
        <w:t>年　　月　　日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2"/>
        <w:gridCol w:w="6095"/>
      </w:tblGrid>
      <w:tr w:rsidR="003112D6" w14:paraId="400CC9DF" w14:textId="77777777" w:rsidTr="00B25FE3">
        <w:trPr>
          <w:trHeight w:val="270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8C44E47" w14:textId="77777777" w:rsidR="003112D6" w:rsidRPr="00DC336B" w:rsidRDefault="003112D6" w:rsidP="00645030">
            <w:pPr>
              <w:jc w:val="center"/>
              <w:rPr>
                <w:rFonts w:ascii="ＭＳ ゴシック" w:eastAsia="ＭＳ ゴシック" w:hAnsi="ＭＳ ゴシック"/>
              </w:rPr>
            </w:pPr>
            <w:r w:rsidRPr="00DC336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336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0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DFBCDA2" w14:textId="77777777" w:rsidR="003112D6" w:rsidRPr="00DC336B" w:rsidRDefault="003112D6" w:rsidP="00645030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59F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937087997"/>
              </w:rPr>
              <w:t>ご記入</w:t>
            </w:r>
            <w:r w:rsidRPr="006C359F">
              <w:rPr>
                <w:rFonts w:ascii="ＭＳ ゴシック" w:eastAsia="ＭＳ ゴシック" w:hAnsi="ＭＳ ゴシック" w:hint="eastAsia"/>
                <w:kern w:val="0"/>
                <w:fitText w:val="1260" w:id="-1937087997"/>
              </w:rPr>
              <w:t>欄</w:t>
            </w:r>
          </w:p>
        </w:tc>
      </w:tr>
      <w:tr w:rsidR="003112D6" w14:paraId="374DF573" w14:textId="77777777" w:rsidTr="00B25FE3">
        <w:trPr>
          <w:trHeight w:val="940"/>
        </w:trPr>
        <w:tc>
          <w:tcPr>
            <w:tcW w:w="3112" w:type="dxa"/>
            <w:tcBorders>
              <w:top w:val="double" w:sz="4" w:space="0" w:color="auto"/>
              <w:left w:val="single" w:sz="12" w:space="0" w:color="auto"/>
            </w:tcBorders>
          </w:tcPr>
          <w:p w14:paraId="45A939F7" w14:textId="77777777" w:rsidR="003112D6" w:rsidRPr="00DC336B" w:rsidRDefault="003112D6" w:rsidP="006450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E45348" wp14:editId="1E4AE8A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258445</wp:posOffset>
                      </wp:positionV>
                      <wp:extent cx="1895475" cy="3143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E650B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2pt;margin-top:20.35pt;width:149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DC3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  <w:p w14:paraId="08219D4A" w14:textId="77777777" w:rsidR="003112D6" w:rsidRPr="00B25FE3" w:rsidRDefault="003112D6" w:rsidP="0064503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5FE3">
              <w:rPr>
                <w:rFonts w:ascii="ＭＳ 明朝" w:eastAsia="ＭＳ 明朝" w:hAnsi="ＭＳ 明朝" w:hint="eastAsia"/>
                <w:sz w:val="20"/>
                <w:szCs w:val="20"/>
              </w:rPr>
              <w:t>法人その他の団体にあっては、</w:t>
            </w:r>
          </w:p>
          <w:p w14:paraId="0C9BCA39" w14:textId="77777777" w:rsidR="003112D6" w:rsidRPr="00DC336B" w:rsidRDefault="003112D6" w:rsidP="006450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25FE3">
              <w:rPr>
                <w:rFonts w:ascii="ＭＳ 明朝" w:eastAsia="ＭＳ 明朝" w:hAnsi="ＭＳ 明朝" w:hint="eastAsia"/>
                <w:sz w:val="20"/>
                <w:szCs w:val="20"/>
              </w:rPr>
              <w:t>法人名・団体名、代表者の氏名</w:t>
            </w:r>
          </w:p>
        </w:tc>
        <w:tc>
          <w:tcPr>
            <w:tcW w:w="6095" w:type="dxa"/>
            <w:tcBorders>
              <w:top w:val="double" w:sz="4" w:space="0" w:color="auto"/>
              <w:right w:val="single" w:sz="12" w:space="0" w:color="auto"/>
            </w:tcBorders>
          </w:tcPr>
          <w:p w14:paraId="4FA991DF" w14:textId="77777777" w:rsidR="003112D6" w:rsidRDefault="003112D6" w:rsidP="00645030"/>
        </w:tc>
      </w:tr>
      <w:tr w:rsidR="003112D6" w14:paraId="1D797F69" w14:textId="77777777" w:rsidTr="00645030">
        <w:trPr>
          <w:trHeight w:val="995"/>
        </w:trPr>
        <w:tc>
          <w:tcPr>
            <w:tcW w:w="3112" w:type="dxa"/>
            <w:tcBorders>
              <w:left w:val="single" w:sz="12" w:space="0" w:color="auto"/>
            </w:tcBorders>
          </w:tcPr>
          <w:p w14:paraId="44CE03A9" w14:textId="77777777" w:rsidR="003112D6" w:rsidRPr="00DC336B" w:rsidRDefault="003112D6" w:rsidP="006450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1ADD43" wp14:editId="3EA7392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258445</wp:posOffset>
                      </wp:positionV>
                      <wp:extent cx="1895475" cy="3143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786DB4E" id="大かっこ 5" o:spid="_x0000_s1026" type="#_x0000_t185" style="position:absolute;left:0;text-align:left;margin-left:-1.2pt;margin-top:20.35pt;width:149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i6igIAAOU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  <w:p w14:paraId="2E6F3DCB" w14:textId="77777777" w:rsidR="003112D6" w:rsidRPr="00B25FE3" w:rsidRDefault="003112D6" w:rsidP="0064503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5FE3">
              <w:rPr>
                <w:rFonts w:ascii="ＭＳ 明朝" w:eastAsia="ＭＳ 明朝" w:hAnsi="ＭＳ 明朝" w:hint="eastAsia"/>
                <w:sz w:val="20"/>
                <w:szCs w:val="20"/>
              </w:rPr>
              <w:t>法人その他の団体にあっては、</w:t>
            </w:r>
          </w:p>
          <w:p w14:paraId="7CA24E96" w14:textId="77777777" w:rsidR="003112D6" w:rsidRPr="00DC336B" w:rsidRDefault="003112D6" w:rsidP="006450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25FE3">
              <w:rPr>
                <w:rFonts w:ascii="ＭＳ 明朝" w:eastAsia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79ADD962" w14:textId="77777777" w:rsidR="003112D6" w:rsidRDefault="003112D6" w:rsidP="00645030">
            <w:r>
              <w:rPr>
                <w:rFonts w:hint="eastAsia"/>
              </w:rPr>
              <w:t>〒</w:t>
            </w:r>
          </w:p>
        </w:tc>
      </w:tr>
      <w:tr w:rsidR="00903757" w14:paraId="08CAC176" w14:textId="77777777" w:rsidTr="00903757">
        <w:trPr>
          <w:trHeight w:val="353"/>
        </w:trPr>
        <w:tc>
          <w:tcPr>
            <w:tcW w:w="3112" w:type="dxa"/>
            <w:tcBorders>
              <w:left w:val="single" w:sz="12" w:space="0" w:color="auto"/>
            </w:tcBorders>
          </w:tcPr>
          <w:p w14:paraId="2016D8DE" w14:textId="790A5B9F" w:rsidR="00903757" w:rsidRPr="00B25FE3" w:rsidRDefault="00903757" w:rsidP="00645030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B25FE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対象事業の名称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78A8987" w14:textId="4A47610D" w:rsidR="00903757" w:rsidRPr="00B25FE3" w:rsidRDefault="00903757" w:rsidP="00645030">
            <w:pPr>
              <w:rPr>
                <w:rFonts w:ascii="ＭＳ 明朝" w:eastAsia="ＭＳ 明朝" w:hAnsi="ＭＳ 明朝"/>
              </w:rPr>
            </w:pPr>
            <w:r w:rsidRPr="00B25FE3">
              <w:rPr>
                <w:rFonts w:ascii="ＭＳ 明朝" w:eastAsia="ＭＳ 明朝" w:hAnsi="ＭＳ 明朝" w:hint="eastAsia"/>
              </w:rPr>
              <w:t>呉市次期ごみ処理施設整備事業</w:t>
            </w:r>
          </w:p>
        </w:tc>
      </w:tr>
      <w:tr w:rsidR="003112D6" w14:paraId="1A2E9827" w14:textId="77777777" w:rsidTr="00645030">
        <w:trPr>
          <w:trHeight w:val="388"/>
        </w:trPr>
        <w:tc>
          <w:tcPr>
            <w:tcW w:w="3112" w:type="dxa"/>
            <w:vMerge w:val="restart"/>
            <w:tcBorders>
              <w:left w:val="single" w:sz="12" w:space="0" w:color="auto"/>
            </w:tcBorders>
          </w:tcPr>
          <w:p w14:paraId="5919ADE5" w14:textId="33593686" w:rsidR="006B10F2" w:rsidRDefault="003112D6" w:rsidP="006450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48FAB1" wp14:editId="7AC62A7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458470</wp:posOffset>
                      </wp:positionV>
                      <wp:extent cx="1895475" cy="3143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4DD05AE" id="大かっこ 6" o:spid="_x0000_s1026" type="#_x0000_t185" style="position:absolute;left:0;text-align:left;margin-left:-2.7pt;margin-top:36.1pt;width:149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50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</w:t>
            </w:r>
            <w:bookmarkStart w:id="0" w:name="_GoBack"/>
            <w:bookmarkEnd w:id="0"/>
            <w:r w:rsidR="006C3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01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についての</w:t>
            </w:r>
          </w:p>
          <w:p w14:paraId="4931005C" w14:textId="77777777" w:rsidR="003112D6" w:rsidRPr="00011A61" w:rsidRDefault="003112D6" w:rsidP="006450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環境の保全の見地からのご意見</w:t>
            </w:r>
          </w:p>
          <w:p w14:paraId="0BC85A84" w14:textId="386035D2" w:rsidR="003112D6" w:rsidRDefault="003112D6" w:rsidP="00B25FE3">
            <w:pPr>
              <w:spacing w:line="240" w:lineRule="exact"/>
            </w:pPr>
            <w:r w:rsidRPr="00B25FE3">
              <w:rPr>
                <w:rFonts w:ascii="ＭＳ 明朝" w:eastAsia="ＭＳ 明朝" w:hAnsi="ＭＳ 明朝" w:hint="eastAsia"/>
                <w:sz w:val="20"/>
                <w:szCs w:val="20"/>
              </w:rPr>
              <w:t>日本語により意見の理由を含めて記載してください。</w:t>
            </w:r>
          </w:p>
        </w:tc>
        <w:tc>
          <w:tcPr>
            <w:tcW w:w="6095" w:type="dxa"/>
            <w:tcBorders>
              <w:bottom w:val="dashSmallGap" w:sz="4" w:space="0" w:color="auto"/>
              <w:right w:val="single" w:sz="12" w:space="0" w:color="auto"/>
            </w:tcBorders>
          </w:tcPr>
          <w:p w14:paraId="204535D3" w14:textId="77777777" w:rsidR="003112D6" w:rsidRPr="00011A61" w:rsidRDefault="003112D6" w:rsidP="00645030"/>
        </w:tc>
      </w:tr>
      <w:tr w:rsidR="003112D6" w14:paraId="6933E0D4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088FC200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122576" w14:textId="77777777" w:rsidR="003112D6" w:rsidRPr="00011A61" w:rsidRDefault="003112D6" w:rsidP="00645030"/>
        </w:tc>
      </w:tr>
      <w:tr w:rsidR="003112D6" w14:paraId="047D80D2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0645115E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B7E94A" w14:textId="77777777" w:rsidR="003112D6" w:rsidRPr="00011A61" w:rsidRDefault="003112D6" w:rsidP="00645030"/>
        </w:tc>
      </w:tr>
      <w:tr w:rsidR="003112D6" w14:paraId="04E947A5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5DC3AFF6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4248A2" w14:textId="77777777" w:rsidR="003112D6" w:rsidRPr="00011A61" w:rsidRDefault="003112D6" w:rsidP="00645030"/>
        </w:tc>
      </w:tr>
      <w:tr w:rsidR="003112D6" w14:paraId="467D6F5E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28DC170A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6C942E" w14:textId="77777777" w:rsidR="003112D6" w:rsidRPr="00011A61" w:rsidRDefault="003112D6" w:rsidP="00645030"/>
        </w:tc>
      </w:tr>
      <w:tr w:rsidR="003112D6" w14:paraId="2E85BC72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55264E00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8B4292" w14:textId="77777777" w:rsidR="003112D6" w:rsidRPr="00011A61" w:rsidRDefault="003112D6" w:rsidP="00645030"/>
        </w:tc>
      </w:tr>
      <w:tr w:rsidR="003112D6" w14:paraId="22A8307A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5B9B4059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00757D" w14:textId="77777777" w:rsidR="003112D6" w:rsidRPr="00011A61" w:rsidRDefault="003112D6" w:rsidP="00645030"/>
        </w:tc>
      </w:tr>
      <w:tr w:rsidR="003112D6" w14:paraId="1C33BBB6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295879BC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42EABA" w14:textId="77777777" w:rsidR="003112D6" w:rsidRPr="00011A61" w:rsidRDefault="003112D6" w:rsidP="00645030"/>
        </w:tc>
      </w:tr>
      <w:tr w:rsidR="003112D6" w14:paraId="3E562D76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07B4FC4E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53FDEE1" w14:textId="77777777" w:rsidR="003112D6" w:rsidRPr="00011A61" w:rsidRDefault="003112D6" w:rsidP="00645030"/>
        </w:tc>
      </w:tr>
      <w:tr w:rsidR="003112D6" w14:paraId="6B05A61D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0B1AEBE6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D89CD7" w14:textId="77777777" w:rsidR="003112D6" w:rsidRPr="00011A61" w:rsidRDefault="003112D6" w:rsidP="00645030"/>
        </w:tc>
      </w:tr>
      <w:tr w:rsidR="003112D6" w14:paraId="375960D9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52C2A7B6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A8D0A7" w14:textId="77777777" w:rsidR="003112D6" w:rsidRPr="00011A61" w:rsidRDefault="003112D6" w:rsidP="00645030"/>
        </w:tc>
      </w:tr>
      <w:tr w:rsidR="003112D6" w14:paraId="6CAA83C2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7AE537ED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9F69CC" w14:textId="77777777" w:rsidR="003112D6" w:rsidRPr="00011A61" w:rsidRDefault="003112D6" w:rsidP="00645030"/>
        </w:tc>
      </w:tr>
      <w:tr w:rsidR="003112D6" w14:paraId="4E978466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648DA2B5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A7F610" w14:textId="77777777" w:rsidR="003112D6" w:rsidRPr="00011A61" w:rsidRDefault="003112D6" w:rsidP="00645030"/>
        </w:tc>
      </w:tr>
      <w:tr w:rsidR="003112D6" w14:paraId="3F7D3388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25BF2CED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2B3AD8" w14:textId="77777777" w:rsidR="003112D6" w:rsidRPr="00011A61" w:rsidRDefault="003112D6" w:rsidP="00645030"/>
        </w:tc>
      </w:tr>
      <w:tr w:rsidR="003112D6" w14:paraId="7E2B2980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</w:tcBorders>
          </w:tcPr>
          <w:p w14:paraId="412EB1B0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637924" w14:textId="77777777" w:rsidR="003112D6" w:rsidRPr="00011A61" w:rsidRDefault="003112D6" w:rsidP="00645030"/>
        </w:tc>
      </w:tr>
      <w:tr w:rsidR="003112D6" w14:paraId="11D92AE1" w14:textId="77777777" w:rsidTr="00645030">
        <w:trPr>
          <w:trHeight w:val="38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E40205" w14:textId="77777777" w:rsidR="003112D6" w:rsidRDefault="003112D6" w:rsidP="0064503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2E50A9" w14:textId="77777777" w:rsidR="003112D6" w:rsidRPr="00011A61" w:rsidRDefault="003112D6" w:rsidP="00645030"/>
        </w:tc>
      </w:tr>
    </w:tbl>
    <w:p w14:paraId="534EB827" w14:textId="097C66C8" w:rsidR="003112D6" w:rsidRPr="00B25FE3" w:rsidRDefault="003112D6" w:rsidP="00D65CE1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B25FE3">
        <w:rPr>
          <w:rFonts w:ascii="ＭＳ 明朝" w:eastAsia="ＭＳ 明朝" w:hAnsi="ＭＳ 明朝" w:hint="eastAsia"/>
          <w:sz w:val="20"/>
          <w:szCs w:val="20"/>
        </w:rPr>
        <w:t>注</w:t>
      </w:r>
      <w:r w:rsidRPr="00B25FE3">
        <w:rPr>
          <w:rFonts w:ascii="ＭＳ 明朝" w:eastAsia="ＭＳ 明朝" w:hAnsi="ＭＳ 明朝"/>
          <w:sz w:val="20"/>
          <w:szCs w:val="20"/>
        </w:rPr>
        <w:t>1</w:t>
      </w:r>
      <w:r w:rsidR="00D65CE1" w:rsidRPr="00B25FE3">
        <w:rPr>
          <w:rFonts w:ascii="ＭＳ 明朝" w:eastAsia="ＭＳ 明朝" w:hAnsi="ＭＳ 明朝" w:hint="eastAsia"/>
          <w:sz w:val="20"/>
          <w:szCs w:val="20"/>
        </w:rPr>
        <w:t>：</w:t>
      </w:r>
      <w:r w:rsidRPr="00B25FE3">
        <w:rPr>
          <w:rFonts w:ascii="ＭＳ 明朝" w:eastAsia="ＭＳ 明朝" w:hAnsi="ＭＳ 明朝"/>
          <w:sz w:val="20"/>
          <w:szCs w:val="20"/>
        </w:rPr>
        <w:t>お名前、ご住所の記入をお願いします。</w:t>
      </w:r>
      <w:r w:rsidR="00A11C1D" w:rsidRPr="00B25FE3">
        <w:rPr>
          <w:rFonts w:ascii="ＭＳ 明朝" w:eastAsia="ＭＳ 明朝" w:hAnsi="ＭＳ 明朝" w:hint="eastAsia"/>
          <w:sz w:val="20"/>
          <w:szCs w:val="20"/>
        </w:rPr>
        <w:t>記入が無い場合は、無効にさせていただきます。</w:t>
      </w:r>
    </w:p>
    <w:p w14:paraId="0DFB95C6" w14:textId="77777777" w:rsidR="003112D6" w:rsidRPr="00B25FE3" w:rsidRDefault="003112D6" w:rsidP="00D65CE1">
      <w:pPr>
        <w:spacing w:line="280" w:lineRule="exact"/>
        <w:ind w:leftChars="-67" w:left="-141" w:firstLineChars="343" w:firstLine="686"/>
        <w:jc w:val="left"/>
        <w:rPr>
          <w:rFonts w:ascii="ＭＳ 明朝" w:eastAsia="ＭＳ 明朝" w:hAnsi="ＭＳ 明朝"/>
          <w:sz w:val="20"/>
          <w:szCs w:val="20"/>
        </w:rPr>
      </w:pPr>
      <w:r w:rsidRPr="00B25FE3">
        <w:rPr>
          <w:rFonts w:ascii="ＭＳ 明朝" w:eastAsia="ＭＳ 明朝" w:hAnsi="ＭＳ 明朝" w:hint="eastAsia"/>
          <w:sz w:val="20"/>
          <w:szCs w:val="20"/>
        </w:rPr>
        <w:t>なお、本用紙の情報は、個人情報保護の観点から適切に取り扱い致します。</w:t>
      </w:r>
    </w:p>
    <w:p w14:paraId="07AD8C19" w14:textId="0E8D1B40" w:rsidR="003112D6" w:rsidRPr="00B25FE3" w:rsidRDefault="00D65CE1" w:rsidP="00D65CE1">
      <w:pPr>
        <w:spacing w:line="280" w:lineRule="exact"/>
        <w:ind w:rightChars="-68" w:right="-143"/>
        <w:jc w:val="left"/>
        <w:rPr>
          <w:rFonts w:ascii="ＭＳ 明朝" w:eastAsia="ＭＳ 明朝" w:hAnsi="ＭＳ 明朝"/>
          <w:sz w:val="20"/>
          <w:szCs w:val="20"/>
        </w:rPr>
      </w:pPr>
      <w:r w:rsidRPr="00B25FE3">
        <w:rPr>
          <w:rFonts w:ascii="ＭＳ 明朝" w:eastAsia="ＭＳ 明朝" w:hAnsi="ＭＳ 明朝" w:hint="eastAsia"/>
          <w:sz w:val="20"/>
          <w:szCs w:val="20"/>
        </w:rPr>
        <w:t>注</w:t>
      </w:r>
      <w:r w:rsidRPr="00B25FE3">
        <w:rPr>
          <w:rFonts w:ascii="ＭＳ 明朝" w:eastAsia="ＭＳ 明朝" w:hAnsi="ＭＳ 明朝"/>
          <w:sz w:val="20"/>
          <w:szCs w:val="20"/>
        </w:rPr>
        <w:t>2</w:t>
      </w:r>
      <w:r w:rsidRPr="00B25FE3">
        <w:rPr>
          <w:rFonts w:ascii="ＭＳ 明朝" w:eastAsia="ＭＳ 明朝" w:hAnsi="ＭＳ 明朝" w:hint="eastAsia"/>
          <w:sz w:val="20"/>
          <w:szCs w:val="20"/>
        </w:rPr>
        <w:t>：</w:t>
      </w:r>
      <w:r w:rsidR="003112D6" w:rsidRPr="00B25FE3">
        <w:rPr>
          <w:rFonts w:ascii="ＭＳ 明朝" w:eastAsia="ＭＳ 明朝" w:hAnsi="ＭＳ 明朝"/>
          <w:sz w:val="20"/>
          <w:szCs w:val="20"/>
        </w:rPr>
        <w:t>この用紙に書ききれない場合は、裏面又は同じ大きさ（A4 サイズ）の用紙をお使いください。</w:t>
      </w:r>
    </w:p>
    <w:sectPr w:rsidR="003112D6" w:rsidRPr="00B25FE3" w:rsidSect="00011A6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D1686" w14:textId="77777777" w:rsidR="00BA6BA0" w:rsidRDefault="00BA6BA0" w:rsidP="003112D6">
      <w:r>
        <w:separator/>
      </w:r>
    </w:p>
  </w:endnote>
  <w:endnote w:type="continuationSeparator" w:id="0">
    <w:p w14:paraId="0EFDD0F1" w14:textId="77777777" w:rsidR="00BA6BA0" w:rsidRDefault="00BA6BA0" w:rsidP="0031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凸版文久見出しゴシック Std EB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NP 秀英丸ゴシック Std B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58D9C" w14:textId="77777777" w:rsidR="00BA6BA0" w:rsidRDefault="00BA6BA0" w:rsidP="003112D6">
      <w:r>
        <w:separator/>
      </w:r>
    </w:p>
  </w:footnote>
  <w:footnote w:type="continuationSeparator" w:id="0">
    <w:p w14:paraId="41A1393A" w14:textId="77777777" w:rsidR="00BA6BA0" w:rsidRDefault="00BA6BA0" w:rsidP="0031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6B"/>
    <w:rsid w:val="00011A61"/>
    <w:rsid w:val="0010799F"/>
    <w:rsid w:val="00145D28"/>
    <w:rsid w:val="00192516"/>
    <w:rsid w:val="00270645"/>
    <w:rsid w:val="002C702E"/>
    <w:rsid w:val="003112D6"/>
    <w:rsid w:val="00312BA9"/>
    <w:rsid w:val="003E5684"/>
    <w:rsid w:val="00400E66"/>
    <w:rsid w:val="00415811"/>
    <w:rsid w:val="00453C88"/>
    <w:rsid w:val="004F0404"/>
    <w:rsid w:val="00557D71"/>
    <w:rsid w:val="005B39FB"/>
    <w:rsid w:val="005B4AE9"/>
    <w:rsid w:val="005B7171"/>
    <w:rsid w:val="005E1086"/>
    <w:rsid w:val="005E1A99"/>
    <w:rsid w:val="005F1C82"/>
    <w:rsid w:val="006142CB"/>
    <w:rsid w:val="00645F22"/>
    <w:rsid w:val="00685894"/>
    <w:rsid w:val="006B10F2"/>
    <w:rsid w:val="006C359F"/>
    <w:rsid w:val="00771BBB"/>
    <w:rsid w:val="00775258"/>
    <w:rsid w:val="00784C7B"/>
    <w:rsid w:val="007A400C"/>
    <w:rsid w:val="00866563"/>
    <w:rsid w:val="008B1CED"/>
    <w:rsid w:val="00902D15"/>
    <w:rsid w:val="00903757"/>
    <w:rsid w:val="00972D96"/>
    <w:rsid w:val="00A11C1D"/>
    <w:rsid w:val="00A61FDC"/>
    <w:rsid w:val="00A76E95"/>
    <w:rsid w:val="00AD7243"/>
    <w:rsid w:val="00B24436"/>
    <w:rsid w:val="00B25FE3"/>
    <w:rsid w:val="00BA6BA0"/>
    <w:rsid w:val="00C40752"/>
    <w:rsid w:val="00CC0BFB"/>
    <w:rsid w:val="00CD046A"/>
    <w:rsid w:val="00CD4F03"/>
    <w:rsid w:val="00D14E53"/>
    <w:rsid w:val="00D5086B"/>
    <w:rsid w:val="00D65CE1"/>
    <w:rsid w:val="00DC336B"/>
    <w:rsid w:val="00E24248"/>
    <w:rsid w:val="00E53242"/>
    <w:rsid w:val="00E61576"/>
    <w:rsid w:val="00F63CA1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4F6F"/>
  <w15:chartTrackingRefBased/>
  <w15:docId w15:val="{8A508CA1-06E0-4252-965D-3E6A1F7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2D6"/>
  </w:style>
  <w:style w:type="paragraph" w:styleId="a7">
    <w:name w:val="footer"/>
    <w:basedOn w:val="a"/>
    <w:link w:val="a8"/>
    <w:uiPriority w:val="99"/>
    <w:unhideWhenUsed/>
    <w:rsid w:val="00311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復建</dc:creator>
  <cp:keywords/>
  <dc:description/>
  <cp:lastModifiedBy>ｶﾜｽﾐ ﾀｶﾋﾛ</cp:lastModifiedBy>
  <cp:revision>11</cp:revision>
  <cp:lastPrinted>2020-12-17T01:12:00Z</cp:lastPrinted>
  <dcterms:created xsi:type="dcterms:W3CDTF">2023-09-06T01:22:00Z</dcterms:created>
  <dcterms:modified xsi:type="dcterms:W3CDTF">2025-06-11T05:35:00Z</dcterms:modified>
</cp:coreProperties>
</file>