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B63" w:rsidRPr="00396546" w:rsidRDefault="00154613" w:rsidP="006A3129">
      <w:pPr>
        <w:jc w:val="center"/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認定長期優良住宅建築等計画に基づく住宅の建築又は維持保全を</w:t>
      </w:r>
      <w:r w:rsidR="00104E0E">
        <w:rPr>
          <w:rFonts w:ascii="ＭＳ 明朝" w:hAnsi="ＭＳ 明朝" w:hint="eastAsia"/>
          <w:sz w:val="22"/>
          <w:szCs w:val="22"/>
        </w:rPr>
        <w:t>と</w:t>
      </w:r>
      <w:r w:rsidRPr="00396546">
        <w:rPr>
          <w:rFonts w:ascii="ＭＳ 明朝" w:hAnsi="ＭＳ 明朝" w:hint="eastAsia"/>
          <w:sz w:val="22"/>
          <w:szCs w:val="22"/>
        </w:rPr>
        <w:t>りやめる旨の申出書</w:t>
      </w:r>
    </w:p>
    <w:p w:rsidR="003A3D06" w:rsidRPr="00396546" w:rsidRDefault="003A3D06" w:rsidP="00396546">
      <w:pPr>
        <w:rPr>
          <w:rFonts w:ascii="ＭＳ 明朝" w:hAnsi="ＭＳ 明朝"/>
          <w:sz w:val="22"/>
          <w:szCs w:val="22"/>
        </w:rPr>
      </w:pPr>
    </w:p>
    <w:p w:rsidR="00182B63" w:rsidRPr="00396546" w:rsidRDefault="00182B63" w:rsidP="0022030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104E0E">
        <w:rPr>
          <w:rFonts w:ascii="ＭＳ 明朝" w:hAnsi="ＭＳ 明朝" w:hint="eastAsia"/>
          <w:sz w:val="22"/>
          <w:szCs w:val="22"/>
        </w:rPr>
        <w:t xml:space="preserve">　</w:t>
      </w:r>
    </w:p>
    <w:p w:rsidR="00182B63" w:rsidRPr="00396546" w:rsidRDefault="00715819" w:rsidP="00220308">
      <w:pPr>
        <w:ind w:firstLineChars="100" w:firstLine="220"/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呉</w:t>
      </w:r>
      <w:r w:rsidR="00366E38">
        <w:rPr>
          <w:rFonts w:ascii="ＭＳ 明朝" w:hAnsi="ＭＳ 明朝" w:hint="eastAsia"/>
          <w:sz w:val="22"/>
          <w:szCs w:val="22"/>
        </w:rPr>
        <w:t xml:space="preserve">　</w:t>
      </w:r>
      <w:r w:rsidRPr="00396546">
        <w:rPr>
          <w:rFonts w:ascii="ＭＳ 明朝" w:hAnsi="ＭＳ 明朝" w:hint="eastAsia"/>
          <w:sz w:val="22"/>
          <w:szCs w:val="22"/>
        </w:rPr>
        <w:t>市</w:t>
      </w:r>
      <w:r w:rsidR="00366E38">
        <w:rPr>
          <w:rFonts w:ascii="ＭＳ 明朝" w:hAnsi="ＭＳ 明朝" w:hint="eastAsia"/>
          <w:sz w:val="22"/>
          <w:szCs w:val="22"/>
        </w:rPr>
        <w:t xml:space="preserve">　</w:t>
      </w:r>
      <w:r w:rsidRPr="00396546">
        <w:rPr>
          <w:rFonts w:ascii="ＭＳ 明朝" w:hAnsi="ＭＳ 明朝" w:hint="eastAsia"/>
          <w:sz w:val="22"/>
          <w:szCs w:val="22"/>
        </w:rPr>
        <w:t>長</w:t>
      </w:r>
      <w:r w:rsidR="00366E38">
        <w:rPr>
          <w:rFonts w:ascii="ＭＳ 明朝" w:hAnsi="ＭＳ 明朝" w:hint="eastAsia"/>
          <w:sz w:val="22"/>
          <w:szCs w:val="22"/>
        </w:rPr>
        <w:t xml:space="preserve">　　</w:t>
      </w:r>
      <w:r w:rsidR="00182B63" w:rsidRPr="00396546">
        <w:rPr>
          <w:rFonts w:ascii="ＭＳ 明朝" w:hAnsi="ＭＳ 明朝" w:hint="eastAsia"/>
          <w:sz w:val="22"/>
          <w:szCs w:val="22"/>
        </w:rPr>
        <w:t xml:space="preserve">　</w:t>
      </w:r>
      <w:r w:rsidR="00065C70">
        <w:rPr>
          <w:rFonts w:ascii="ＭＳ 明朝" w:hAnsi="ＭＳ 明朝" w:hint="eastAsia"/>
          <w:sz w:val="22"/>
          <w:szCs w:val="22"/>
        </w:rPr>
        <w:t>殿</w:t>
      </w:r>
      <w:bookmarkStart w:id="0" w:name="_GoBack"/>
      <w:bookmarkEnd w:id="0"/>
    </w:p>
    <w:p w:rsidR="00104E0E" w:rsidRDefault="00182B63" w:rsidP="00104E0E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</w:t>
      </w:r>
      <w:r w:rsidR="00104E0E" w:rsidRPr="0039654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104E0E">
        <w:rPr>
          <w:rFonts w:ascii="ＭＳ 明朝" w:hAnsi="ＭＳ 明朝" w:hint="eastAsia"/>
          <w:sz w:val="22"/>
          <w:szCs w:val="22"/>
        </w:rPr>
        <w:t xml:space="preserve">　　　</w:t>
      </w:r>
      <w:r w:rsidR="00104E0E" w:rsidRPr="00396546">
        <w:rPr>
          <w:rFonts w:ascii="ＭＳ 明朝" w:hAnsi="ＭＳ 明朝" w:hint="eastAsia"/>
          <w:sz w:val="22"/>
          <w:szCs w:val="22"/>
        </w:rPr>
        <w:t xml:space="preserve">届出者　住　所　　　　　　　　　　　</w:t>
      </w:r>
    </w:p>
    <w:p w:rsidR="00104E0E" w:rsidRPr="00396546" w:rsidRDefault="00104E0E" w:rsidP="00104E0E">
      <w:pPr>
        <w:wordWrap w:val="0"/>
        <w:ind w:right="6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（法人にあっては所在地）</w:t>
      </w:r>
    </w:p>
    <w:p w:rsidR="00104E0E" w:rsidRPr="00396546" w:rsidRDefault="00104E0E" w:rsidP="00104E0E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1C041C"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</w:p>
    <w:p w:rsidR="00104E0E" w:rsidRDefault="00104E0E" w:rsidP="00104E0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（法人にあってはその名称及び代表者氏名）</w:t>
      </w:r>
    </w:p>
    <w:p w:rsidR="00B73EE3" w:rsidRPr="00396546" w:rsidRDefault="00B73EE3" w:rsidP="00396546">
      <w:pPr>
        <w:rPr>
          <w:rFonts w:ascii="ＭＳ 明朝" w:hAnsi="ＭＳ 明朝"/>
          <w:sz w:val="22"/>
          <w:szCs w:val="22"/>
        </w:rPr>
      </w:pPr>
    </w:p>
    <w:p w:rsidR="00182B63" w:rsidRPr="00396546" w:rsidRDefault="00182B63" w:rsidP="006A3129">
      <w:pPr>
        <w:ind w:firstLineChars="100" w:firstLine="220"/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認定長期優良住宅建築等計画に基づく住宅の建築又は維持保全を</w:t>
      </w:r>
      <w:r w:rsidR="00104E0E">
        <w:rPr>
          <w:rFonts w:ascii="ＭＳ 明朝" w:hAnsi="ＭＳ 明朝" w:hint="eastAsia"/>
          <w:sz w:val="22"/>
          <w:szCs w:val="22"/>
        </w:rPr>
        <w:t>と</w:t>
      </w:r>
      <w:r w:rsidRPr="00396546">
        <w:rPr>
          <w:rFonts w:ascii="ＭＳ 明朝" w:hAnsi="ＭＳ 明朝" w:hint="eastAsia"/>
          <w:sz w:val="22"/>
          <w:szCs w:val="22"/>
        </w:rPr>
        <w:t>りやめたいので</w:t>
      </w:r>
      <w:r w:rsidR="00F10DEB" w:rsidRPr="00396546">
        <w:rPr>
          <w:rFonts w:ascii="ＭＳ 明朝" w:hAnsi="ＭＳ 明朝" w:hint="eastAsia"/>
          <w:sz w:val="22"/>
          <w:szCs w:val="22"/>
        </w:rPr>
        <w:t>，</w:t>
      </w:r>
      <w:r w:rsidR="00C910E1" w:rsidRPr="00396546">
        <w:rPr>
          <w:rFonts w:ascii="ＭＳ 明朝" w:hAnsi="ＭＳ 明朝" w:hint="eastAsia"/>
          <w:sz w:val="22"/>
          <w:szCs w:val="22"/>
        </w:rPr>
        <w:t>呉市長期優良住宅の普及の促進に関する事務処理要領第</w:t>
      </w:r>
      <w:r w:rsidR="00626EA4">
        <w:rPr>
          <w:rFonts w:ascii="ＭＳ 明朝" w:hAnsi="ＭＳ 明朝" w:hint="eastAsia"/>
          <w:sz w:val="22"/>
          <w:szCs w:val="22"/>
        </w:rPr>
        <w:t>６</w:t>
      </w:r>
      <w:r w:rsidR="00C910E1" w:rsidRPr="00396546">
        <w:rPr>
          <w:rFonts w:ascii="ＭＳ 明朝" w:hAnsi="ＭＳ 明朝" w:hint="eastAsia"/>
          <w:sz w:val="22"/>
          <w:szCs w:val="22"/>
        </w:rPr>
        <w:t>条</w:t>
      </w:r>
      <w:r w:rsidR="00FE7E4A">
        <w:rPr>
          <w:rFonts w:ascii="ＭＳ 明朝" w:hAnsi="ＭＳ 明朝" w:hint="eastAsia"/>
          <w:sz w:val="22"/>
          <w:szCs w:val="22"/>
        </w:rPr>
        <w:t>第１項</w:t>
      </w:r>
      <w:r w:rsidR="00C910E1" w:rsidRPr="00396546">
        <w:rPr>
          <w:rFonts w:ascii="ＭＳ 明朝" w:hAnsi="ＭＳ 明朝" w:hint="eastAsia"/>
          <w:sz w:val="22"/>
          <w:szCs w:val="22"/>
        </w:rPr>
        <w:t>の規定に</w:t>
      </w:r>
      <w:r w:rsidR="00104E0E">
        <w:rPr>
          <w:rFonts w:ascii="ＭＳ 明朝" w:hAnsi="ＭＳ 明朝" w:hint="eastAsia"/>
          <w:sz w:val="22"/>
          <w:szCs w:val="22"/>
        </w:rPr>
        <w:t>より</w:t>
      </w:r>
      <w:r w:rsidR="00C910E1" w:rsidRPr="00396546">
        <w:rPr>
          <w:rFonts w:ascii="ＭＳ 明朝" w:hAnsi="ＭＳ 明朝" w:hint="eastAsia"/>
          <w:sz w:val="22"/>
          <w:szCs w:val="22"/>
        </w:rPr>
        <w:t>，</w:t>
      </w:r>
      <w:r w:rsidR="009F47D4" w:rsidRPr="00396546">
        <w:rPr>
          <w:rFonts w:ascii="ＭＳ 明朝" w:hAnsi="ＭＳ 明朝" w:hint="eastAsia"/>
          <w:sz w:val="22"/>
          <w:szCs w:val="22"/>
        </w:rPr>
        <w:t>認定通知書を添えて</w:t>
      </w:r>
      <w:r w:rsidR="00B1591E">
        <w:rPr>
          <w:rFonts w:ascii="ＭＳ 明朝" w:hAnsi="ＭＳ 明朝" w:hint="eastAsia"/>
          <w:sz w:val="22"/>
          <w:szCs w:val="22"/>
        </w:rPr>
        <w:t>申し</w:t>
      </w:r>
      <w:r w:rsidRPr="00396546">
        <w:rPr>
          <w:rFonts w:ascii="ＭＳ 明朝" w:hAnsi="ＭＳ 明朝" w:hint="eastAsia"/>
          <w:sz w:val="22"/>
          <w:szCs w:val="22"/>
        </w:rPr>
        <w:t>出ます。</w:t>
      </w:r>
    </w:p>
    <w:p w:rsidR="00C30C9D" w:rsidRPr="00396546" w:rsidRDefault="00C30C9D" w:rsidP="00396546">
      <w:pPr>
        <w:rPr>
          <w:rFonts w:ascii="ＭＳ 明朝" w:hAnsi="ＭＳ 明朝"/>
          <w:sz w:val="22"/>
          <w:szCs w:val="22"/>
        </w:rPr>
      </w:pPr>
    </w:p>
    <w:p w:rsidR="00182B63" w:rsidRPr="00396546" w:rsidRDefault="00182B63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１　長期優良住宅建築等計画の認定番号</w:t>
      </w:r>
    </w:p>
    <w:p w:rsidR="00182B63" w:rsidRPr="00396546" w:rsidRDefault="00182B63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</w:t>
      </w:r>
      <w:r w:rsidR="00B73EE3" w:rsidRPr="00396546">
        <w:rPr>
          <w:rFonts w:ascii="ＭＳ 明朝" w:hAnsi="ＭＳ 明朝" w:hint="eastAsia"/>
          <w:sz w:val="22"/>
          <w:szCs w:val="22"/>
        </w:rPr>
        <w:t xml:space="preserve">　　　　　</w:t>
      </w:r>
      <w:r w:rsidRPr="00396546">
        <w:rPr>
          <w:rFonts w:ascii="ＭＳ 明朝" w:hAnsi="ＭＳ 明朝" w:hint="eastAsia"/>
          <w:sz w:val="22"/>
          <w:szCs w:val="22"/>
        </w:rPr>
        <w:t>第</w:t>
      </w:r>
      <w:r w:rsidR="00B73EE3" w:rsidRPr="00396546">
        <w:rPr>
          <w:rFonts w:ascii="ＭＳ 明朝" w:hAnsi="ＭＳ 明朝" w:hint="eastAsia"/>
          <w:sz w:val="22"/>
          <w:szCs w:val="22"/>
        </w:rPr>
        <w:t xml:space="preserve">　　</w:t>
      </w:r>
      <w:r w:rsidRPr="00396546">
        <w:rPr>
          <w:rFonts w:ascii="ＭＳ 明朝" w:hAnsi="ＭＳ 明朝" w:hint="eastAsia"/>
          <w:sz w:val="22"/>
          <w:szCs w:val="22"/>
        </w:rPr>
        <w:t xml:space="preserve">　</w:t>
      </w:r>
      <w:r w:rsidR="00073033" w:rsidRPr="00396546">
        <w:rPr>
          <w:rFonts w:ascii="ＭＳ 明朝" w:hAnsi="ＭＳ 明朝" w:hint="eastAsia"/>
          <w:sz w:val="22"/>
          <w:szCs w:val="22"/>
        </w:rPr>
        <w:t xml:space="preserve">　　</w:t>
      </w:r>
      <w:r w:rsidRPr="00396546">
        <w:rPr>
          <w:rFonts w:ascii="ＭＳ 明朝" w:hAnsi="ＭＳ 明朝" w:hint="eastAsia"/>
          <w:sz w:val="22"/>
          <w:szCs w:val="22"/>
        </w:rPr>
        <w:t xml:space="preserve">　</w:t>
      </w:r>
      <w:r w:rsidR="00073033" w:rsidRPr="00396546">
        <w:rPr>
          <w:rFonts w:ascii="ＭＳ 明朝" w:hAnsi="ＭＳ 明朝" w:hint="eastAsia"/>
          <w:sz w:val="22"/>
          <w:szCs w:val="22"/>
        </w:rPr>
        <w:t xml:space="preserve">　</w:t>
      </w:r>
      <w:r w:rsidRPr="00396546">
        <w:rPr>
          <w:rFonts w:ascii="ＭＳ 明朝" w:hAnsi="ＭＳ 明朝" w:hint="eastAsia"/>
          <w:sz w:val="22"/>
          <w:szCs w:val="22"/>
        </w:rPr>
        <w:t xml:space="preserve">　　号</w:t>
      </w:r>
    </w:p>
    <w:p w:rsidR="00182B63" w:rsidRPr="00396546" w:rsidRDefault="00182B63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２　長期優良住宅建築等計画の認定年月日</w:t>
      </w:r>
    </w:p>
    <w:p w:rsidR="00B73EE3" w:rsidRPr="00396546" w:rsidRDefault="00182B63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</w:t>
      </w:r>
      <w:r w:rsidR="00B73EE3" w:rsidRPr="00396546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33F37">
        <w:rPr>
          <w:rFonts w:ascii="ＭＳ 明朝" w:hAnsi="ＭＳ 明朝" w:hint="eastAsia"/>
          <w:sz w:val="22"/>
          <w:szCs w:val="22"/>
        </w:rPr>
        <w:t xml:space="preserve">　　</w:t>
      </w:r>
      <w:r w:rsidR="00B73EE3" w:rsidRPr="0039654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F47D4" w:rsidRPr="00396546" w:rsidRDefault="009F47D4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３　確認の特例の有無（法第６条第２項に基づく申出）</w:t>
      </w:r>
    </w:p>
    <w:p w:rsidR="009F47D4" w:rsidRPr="00396546" w:rsidRDefault="009F47D4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　　　　　　　　有　　　無　（確認年月日・番号　　　　　　　　　　　　　　　　　）</w:t>
      </w:r>
    </w:p>
    <w:p w:rsidR="00182B63" w:rsidRPr="00396546" w:rsidRDefault="009F47D4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４</w:t>
      </w:r>
      <w:r w:rsidR="00182B63" w:rsidRPr="00396546">
        <w:rPr>
          <w:rFonts w:ascii="ＭＳ 明朝" w:hAnsi="ＭＳ 明朝" w:hint="eastAsia"/>
          <w:sz w:val="22"/>
          <w:szCs w:val="22"/>
        </w:rPr>
        <w:t xml:space="preserve">　認定に係る住宅の位置</w:t>
      </w:r>
    </w:p>
    <w:p w:rsidR="00182B63" w:rsidRPr="00396546" w:rsidRDefault="00182B63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　　　</w:t>
      </w:r>
    </w:p>
    <w:p w:rsidR="00182B63" w:rsidRPr="00396546" w:rsidRDefault="009F47D4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５</w:t>
      </w:r>
      <w:r w:rsidR="00182B63" w:rsidRPr="00396546">
        <w:rPr>
          <w:rFonts w:ascii="ＭＳ 明朝" w:hAnsi="ＭＳ 明朝" w:hint="eastAsia"/>
          <w:sz w:val="22"/>
          <w:szCs w:val="22"/>
        </w:rPr>
        <w:t xml:space="preserve">　認定計画実施者の氏名</w:t>
      </w:r>
      <w:r w:rsidR="002964C2">
        <w:rPr>
          <w:rFonts w:ascii="ＭＳ 明朝" w:hAnsi="ＭＳ 明朝" w:hint="eastAsia"/>
          <w:sz w:val="22"/>
          <w:szCs w:val="22"/>
        </w:rPr>
        <w:t>（法人にあってはその名称及び代表者氏名）</w:t>
      </w:r>
    </w:p>
    <w:p w:rsidR="00182B63" w:rsidRPr="00396546" w:rsidRDefault="00182B63" w:rsidP="00396546">
      <w:pPr>
        <w:rPr>
          <w:rFonts w:ascii="ＭＳ 明朝" w:hAnsi="ＭＳ 明朝"/>
          <w:sz w:val="22"/>
          <w:szCs w:val="22"/>
        </w:rPr>
      </w:pPr>
    </w:p>
    <w:p w:rsidR="00277C3E" w:rsidRPr="00396546" w:rsidRDefault="00F10DEB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 xml:space="preserve">６　</w:t>
      </w:r>
      <w:r w:rsidR="00104E0E">
        <w:rPr>
          <w:rFonts w:ascii="ＭＳ 明朝" w:hAnsi="ＭＳ 明朝" w:hint="eastAsia"/>
          <w:sz w:val="22"/>
          <w:szCs w:val="22"/>
        </w:rPr>
        <w:t>と</w:t>
      </w:r>
      <w:r w:rsidRPr="00396546">
        <w:rPr>
          <w:rFonts w:ascii="ＭＳ 明朝" w:hAnsi="ＭＳ 明朝" w:hint="eastAsia"/>
          <w:sz w:val="22"/>
          <w:szCs w:val="22"/>
        </w:rPr>
        <w:t>りやめ理由</w:t>
      </w:r>
    </w:p>
    <w:p w:rsidR="006A3129" w:rsidRPr="00396546" w:rsidRDefault="006A3129" w:rsidP="00396546">
      <w:pPr>
        <w:rPr>
          <w:rFonts w:ascii="ＭＳ 明朝" w:hAnsi="ＭＳ 明朝"/>
          <w:sz w:val="22"/>
          <w:szCs w:val="22"/>
        </w:rPr>
      </w:pPr>
    </w:p>
    <w:p w:rsidR="00B76C0B" w:rsidRDefault="00B76C0B" w:rsidP="00396546">
      <w:pPr>
        <w:rPr>
          <w:rFonts w:ascii="ＭＳ 明朝" w:hAnsi="ＭＳ 明朝"/>
          <w:sz w:val="22"/>
          <w:szCs w:val="22"/>
        </w:rPr>
      </w:pPr>
    </w:p>
    <w:p w:rsidR="00F775CC" w:rsidRDefault="00F775CC" w:rsidP="00396546">
      <w:pPr>
        <w:rPr>
          <w:rFonts w:ascii="ＭＳ 明朝" w:hAnsi="ＭＳ 明朝"/>
          <w:sz w:val="22"/>
          <w:szCs w:val="22"/>
        </w:rPr>
      </w:pPr>
    </w:p>
    <w:p w:rsidR="00F775CC" w:rsidRPr="00396546" w:rsidRDefault="00F775CC" w:rsidP="00396546">
      <w:pPr>
        <w:rPr>
          <w:rFonts w:ascii="ＭＳ 明朝" w:hAnsi="ＭＳ 明朝"/>
          <w:sz w:val="22"/>
          <w:szCs w:val="22"/>
        </w:rPr>
      </w:pPr>
    </w:p>
    <w:p w:rsidR="00DC2565" w:rsidRPr="00396546" w:rsidRDefault="00DC2565" w:rsidP="0039654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2640"/>
        <w:gridCol w:w="3960"/>
      </w:tblGrid>
      <w:tr w:rsidR="00277C3E" w:rsidRPr="00396546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7C3E" w:rsidRPr="00396546" w:rsidRDefault="00277C3E" w:rsidP="006A31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※受付欄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77C3E" w:rsidRPr="00396546" w:rsidRDefault="00277C3E" w:rsidP="006A31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※認定番号欄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77C3E" w:rsidRPr="00396546" w:rsidRDefault="00277C3E" w:rsidP="006A31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※ 決済欄</w:t>
            </w:r>
          </w:p>
        </w:tc>
      </w:tr>
      <w:tr w:rsidR="00277C3E" w:rsidRPr="00396546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96546">
              <w:rPr>
                <w:rFonts w:ascii="ＭＳ 明朝" w:hAnsi="ＭＳ 明朝" w:hint="eastAsia"/>
                <w:sz w:val="22"/>
                <w:szCs w:val="22"/>
              </w:rPr>
              <w:t xml:space="preserve">    　年    月    日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96546">
              <w:rPr>
                <w:rFonts w:ascii="ＭＳ 明朝" w:hAnsi="ＭＳ 明朝" w:hint="eastAsia"/>
                <w:sz w:val="22"/>
                <w:szCs w:val="22"/>
              </w:rPr>
              <w:t xml:space="preserve">    　年    月    日</w:t>
            </w:r>
          </w:p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C3E" w:rsidRPr="00396546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7C3E" w:rsidRPr="00396546" w:rsidRDefault="00277C3E" w:rsidP="006A312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第     　         号</w:t>
            </w:r>
          </w:p>
        </w:tc>
        <w:tc>
          <w:tcPr>
            <w:tcW w:w="2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297A" w:rsidRPr="00396546" w:rsidRDefault="00277C3E" w:rsidP="006A312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第     　         号</w:t>
            </w:r>
          </w:p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 xml:space="preserve">     　         号</w:t>
            </w:r>
          </w:p>
        </w:tc>
        <w:tc>
          <w:tcPr>
            <w:tcW w:w="396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277C3E" w:rsidRPr="00396546">
        <w:trPr>
          <w:cantSplit/>
          <w:trHeight w:hRule="exact"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7C3E" w:rsidRPr="00396546" w:rsidRDefault="00277C3E" w:rsidP="006A312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係員</w:t>
            </w:r>
            <w:r w:rsidR="002A2A4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640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:rsidR="00277C3E" w:rsidRPr="00396546" w:rsidRDefault="00277C3E" w:rsidP="006A312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96546">
              <w:rPr>
                <w:rFonts w:ascii="ＭＳ 明朝" w:hAnsi="ＭＳ 明朝" w:hint="eastAsia"/>
                <w:sz w:val="22"/>
                <w:szCs w:val="22"/>
              </w:rPr>
              <w:t>係員</w:t>
            </w:r>
            <w:r w:rsidR="002A2A4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7C3E" w:rsidRPr="00396546" w:rsidRDefault="00277C3E" w:rsidP="00396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82B63" w:rsidRDefault="00182B63" w:rsidP="00396546">
      <w:pPr>
        <w:rPr>
          <w:rFonts w:ascii="ＭＳ 明朝" w:hAnsi="ＭＳ 明朝"/>
          <w:sz w:val="22"/>
          <w:szCs w:val="22"/>
        </w:rPr>
      </w:pPr>
      <w:r w:rsidRPr="00396546">
        <w:rPr>
          <w:rFonts w:ascii="ＭＳ 明朝" w:hAnsi="ＭＳ 明朝" w:hint="eastAsia"/>
          <w:sz w:val="22"/>
          <w:szCs w:val="22"/>
        </w:rPr>
        <w:t>（注意）</w:t>
      </w:r>
      <w:r w:rsidR="009F47D4" w:rsidRPr="00396546">
        <w:rPr>
          <w:rFonts w:ascii="ＭＳ 明朝" w:hAnsi="ＭＳ 明朝" w:hint="eastAsia"/>
          <w:sz w:val="22"/>
          <w:szCs w:val="22"/>
        </w:rPr>
        <w:t>１　※印欄は記入しないでください。</w:t>
      </w:r>
    </w:p>
    <w:sectPr w:rsidR="00182B63" w:rsidSect="00720A5A">
      <w:headerReference w:type="first" r:id="rId6"/>
      <w:pgSz w:w="11906" w:h="16838" w:code="9"/>
      <w:pgMar w:top="1247" w:right="1247" w:bottom="1247" w:left="1247" w:header="680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E02" w:rsidRDefault="00DA0E02">
      <w:r>
        <w:separator/>
      </w:r>
    </w:p>
  </w:endnote>
  <w:endnote w:type="continuationSeparator" w:id="0">
    <w:p w:rsidR="00DA0E02" w:rsidRDefault="00DA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E02" w:rsidRDefault="00DA0E02">
      <w:r>
        <w:separator/>
      </w:r>
    </w:p>
  </w:footnote>
  <w:footnote w:type="continuationSeparator" w:id="0">
    <w:p w:rsidR="00DA0E02" w:rsidRDefault="00DA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5A" w:rsidRDefault="00720A5A">
    <w:pPr>
      <w:pStyle w:val="a8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別記様式第</w:t>
    </w:r>
    <w:r>
      <w:rPr>
        <w:rFonts w:hint="eastAsia"/>
      </w:rPr>
      <w:t>１３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60"/>
  <w:drawingGridHorizontalSpacing w:val="120"/>
  <w:drawingGridVerticalSpacing w:val="4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FA"/>
    <w:rsid w:val="000001DF"/>
    <w:rsid w:val="000058EE"/>
    <w:rsid w:val="00006700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21C"/>
    <w:rsid w:val="000619D8"/>
    <w:rsid w:val="00061FD1"/>
    <w:rsid w:val="00065C70"/>
    <w:rsid w:val="000702C1"/>
    <w:rsid w:val="00070A20"/>
    <w:rsid w:val="0007118F"/>
    <w:rsid w:val="00071672"/>
    <w:rsid w:val="00073033"/>
    <w:rsid w:val="000739F8"/>
    <w:rsid w:val="0007520A"/>
    <w:rsid w:val="0008530B"/>
    <w:rsid w:val="000869D9"/>
    <w:rsid w:val="00087DEE"/>
    <w:rsid w:val="0009697B"/>
    <w:rsid w:val="000A5220"/>
    <w:rsid w:val="000A68F7"/>
    <w:rsid w:val="000A6B43"/>
    <w:rsid w:val="000B3023"/>
    <w:rsid w:val="000B6013"/>
    <w:rsid w:val="000B6148"/>
    <w:rsid w:val="000C2522"/>
    <w:rsid w:val="000C61B4"/>
    <w:rsid w:val="000C777C"/>
    <w:rsid w:val="000D1699"/>
    <w:rsid w:val="000D4276"/>
    <w:rsid w:val="000D61CB"/>
    <w:rsid w:val="000E44CE"/>
    <w:rsid w:val="000E7128"/>
    <w:rsid w:val="000E78F9"/>
    <w:rsid w:val="000F0CD4"/>
    <w:rsid w:val="000F6833"/>
    <w:rsid w:val="000F6E9C"/>
    <w:rsid w:val="000F7749"/>
    <w:rsid w:val="000F7761"/>
    <w:rsid w:val="001002FD"/>
    <w:rsid w:val="001013EE"/>
    <w:rsid w:val="00101E33"/>
    <w:rsid w:val="00104E0E"/>
    <w:rsid w:val="00107156"/>
    <w:rsid w:val="0011241A"/>
    <w:rsid w:val="0011304A"/>
    <w:rsid w:val="00113877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3B22"/>
    <w:rsid w:val="00154214"/>
    <w:rsid w:val="00154613"/>
    <w:rsid w:val="0015527D"/>
    <w:rsid w:val="00161DC4"/>
    <w:rsid w:val="00166AB8"/>
    <w:rsid w:val="00167236"/>
    <w:rsid w:val="00173F68"/>
    <w:rsid w:val="00177A42"/>
    <w:rsid w:val="0018048C"/>
    <w:rsid w:val="001815BD"/>
    <w:rsid w:val="00182B63"/>
    <w:rsid w:val="00183C2A"/>
    <w:rsid w:val="00187C01"/>
    <w:rsid w:val="00193946"/>
    <w:rsid w:val="00195464"/>
    <w:rsid w:val="001A05B8"/>
    <w:rsid w:val="001A662D"/>
    <w:rsid w:val="001B2C18"/>
    <w:rsid w:val="001B4349"/>
    <w:rsid w:val="001B4ED7"/>
    <w:rsid w:val="001B653D"/>
    <w:rsid w:val="001C041C"/>
    <w:rsid w:val="001C1232"/>
    <w:rsid w:val="001C239B"/>
    <w:rsid w:val="001D0CA7"/>
    <w:rsid w:val="001D3F51"/>
    <w:rsid w:val="001E01B9"/>
    <w:rsid w:val="001E30C8"/>
    <w:rsid w:val="001E62C5"/>
    <w:rsid w:val="001E6D7A"/>
    <w:rsid w:val="0020196A"/>
    <w:rsid w:val="00213BCE"/>
    <w:rsid w:val="00214215"/>
    <w:rsid w:val="00215E47"/>
    <w:rsid w:val="00216C48"/>
    <w:rsid w:val="00216D8D"/>
    <w:rsid w:val="002179D2"/>
    <w:rsid w:val="00220308"/>
    <w:rsid w:val="002218E0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461C"/>
    <w:rsid w:val="002479AB"/>
    <w:rsid w:val="00251DD5"/>
    <w:rsid w:val="00252B5D"/>
    <w:rsid w:val="00253FEE"/>
    <w:rsid w:val="00267B12"/>
    <w:rsid w:val="00270F52"/>
    <w:rsid w:val="0027138B"/>
    <w:rsid w:val="0027348B"/>
    <w:rsid w:val="00273E81"/>
    <w:rsid w:val="00277C3E"/>
    <w:rsid w:val="00282C33"/>
    <w:rsid w:val="002836BF"/>
    <w:rsid w:val="00293FE8"/>
    <w:rsid w:val="0029450C"/>
    <w:rsid w:val="00295CC2"/>
    <w:rsid w:val="002964C2"/>
    <w:rsid w:val="00297B92"/>
    <w:rsid w:val="002A0B65"/>
    <w:rsid w:val="002A1166"/>
    <w:rsid w:val="002A2826"/>
    <w:rsid w:val="002A2990"/>
    <w:rsid w:val="002A2A47"/>
    <w:rsid w:val="002A2D1D"/>
    <w:rsid w:val="002A2D70"/>
    <w:rsid w:val="002A7866"/>
    <w:rsid w:val="002B45FA"/>
    <w:rsid w:val="002B719B"/>
    <w:rsid w:val="002C007F"/>
    <w:rsid w:val="002C4EF0"/>
    <w:rsid w:val="002C5402"/>
    <w:rsid w:val="002C6118"/>
    <w:rsid w:val="002D42AC"/>
    <w:rsid w:val="002D460E"/>
    <w:rsid w:val="002D7F55"/>
    <w:rsid w:val="002F2AB2"/>
    <w:rsid w:val="002F5B58"/>
    <w:rsid w:val="002F5B97"/>
    <w:rsid w:val="00302C35"/>
    <w:rsid w:val="003038FE"/>
    <w:rsid w:val="00303CB6"/>
    <w:rsid w:val="00304CF2"/>
    <w:rsid w:val="003054AF"/>
    <w:rsid w:val="003077FC"/>
    <w:rsid w:val="00307A09"/>
    <w:rsid w:val="00307F51"/>
    <w:rsid w:val="00310A42"/>
    <w:rsid w:val="00311CBB"/>
    <w:rsid w:val="003124D2"/>
    <w:rsid w:val="00324E53"/>
    <w:rsid w:val="003350A7"/>
    <w:rsid w:val="00336B45"/>
    <w:rsid w:val="003431FF"/>
    <w:rsid w:val="00343227"/>
    <w:rsid w:val="0034329B"/>
    <w:rsid w:val="0035654F"/>
    <w:rsid w:val="00366E38"/>
    <w:rsid w:val="00367A16"/>
    <w:rsid w:val="003712FE"/>
    <w:rsid w:val="003736B9"/>
    <w:rsid w:val="00375352"/>
    <w:rsid w:val="00375A4B"/>
    <w:rsid w:val="00375B37"/>
    <w:rsid w:val="00381A40"/>
    <w:rsid w:val="00390D00"/>
    <w:rsid w:val="00396546"/>
    <w:rsid w:val="00397386"/>
    <w:rsid w:val="003A180A"/>
    <w:rsid w:val="003A3D06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E21C4"/>
    <w:rsid w:val="003E7B19"/>
    <w:rsid w:val="00400413"/>
    <w:rsid w:val="0040620C"/>
    <w:rsid w:val="0041248C"/>
    <w:rsid w:val="00424F42"/>
    <w:rsid w:val="004253D3"/>
    <w:rsid w:val="00425CA1"/>
    <w:rsid w:val="00436AB7"/>
    <w:rsid w:val="00440550"/>
    <w:rsid w:val="00441D77"/>
    <w:rsid w:val="00450D07"/>
    <w:rsid w:val="00453354"/>
    <w:rsid w:val="00453DD2"/>
    <w:rsid w:val="004547B4"/>
    <w:rsid w:val="00456BD7"/>
    <w:rsid w:val="00460AB2"/>
    <w:rsid w:val="00461771"/>
    <w:rsid w:val="004625C8"/>
    <w:rsid w:val="00471DF0"/>
    <w:rsid w:val="004737AD"/>
    <w:rsid w:val="00477074"/>
    <w:rsid w:val="004805A2"/>
    <w:rsid w:val="00481D01"/>
    <w:rsid w:val="00484C15"/>
    <w:rsid w:val="004918A3"/>
    <w:rsid w:val="00492256"/>
    <w:rsid w:val="00492787"/>
    <w:rsid w:val="004934AB"/>
    <w:rsid w:val="0049702A"/>
    <w:rsid w:val="004A3701"/>
    <w:rsid w:val="004A77F8"/>
    <w:rsid w:val="004B1463"/>
    <w:rsid w:val="004B187A"/>
    <w:rsid w:val="004B2785"/>
    <w:rsid w:val="004B7379"/>
    <w:rsid w:val="004C537B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07E61"/>
    <w:rsid w:val="005105C8"/>
    <w:rsid w:val="00513CA0"/>
    <w:rsid w:val="00516361"/>
    <w:rsid w:val="005177BB"/>
    <w:rsid w:val="0052473F"/>
    <w:rsid w:val="00526AA7"/>
    <w:rsid w:val="00532095"/>
    <w:rsid w:val="00532EBB"/>
    <w:rsid w:val="005349F8"/>
    <w:rsid w:val="005357A3"/>
    <w:rsid w:val="005437D0"/>
    <w:rsid w:val="0054571C"/>
    <w:rsid w:val="00547553"/>
    <w:rsid w:val="00555189"/>
    <w:rsid w:val="00563335"/>
    <w:rsid w:val="0056441F"/>
    <w:rsid w:val="00571C6B"/>
    <w:rsid w:val="005727C2"/>
    <w:rsid w:val="00575324"/>
    <w:rsid w:val="00587B85"/>
    <w:rsid w:val="00596F27"/>
    <w:rsid w:val="005A28D6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3EBD"/>
    <w:rsid w:val="005D4F8B"/>
    <w:rsid w:val="005D636D"/>
    <w:rsid w:val="005F143E"/>
    <w:rsid w:val="005F1EE8"/>
    <w:rsid w:val="005F26A9"/>
    <w:rsid w:val="005F6D94"/>
    <w:rsid w:val="00602481"/>
    <w:rsid w:val="00603EA6"/>
    <w:rsid w:val="006054DB"/>
    <w:rsid w:val="00605C7F"/>
    <w:rsid w:val="00607456"/>
    <w:rsid w:val="00610FCB"/>
    <w:rsid w:val="00615E7C"/>
    <w:rsid w:val="00623F21"/>
    <w:rsid w:val="0062556F"/>
    <w:rsid w:val="00626EA4"/>
    <w:rsid w:val="00626F14"/>
    <w:rsid w:val="00626F3F"/>
    <w:rsid w:val="006326A5"/>
    <w:rsid w:val="0063566B"/>
    <w:rsid w:val="00642E7D"/>
    <w:rsid w:val="00643808"/>
    <w:rsid w:val="0065794A"/>
    <w:rsid w:val="00661256"/>
    <w:rsid w:val="006750F8"/>
    <w:rsid w:val="0067735E"/>
    <w:rsid w:val="00682F6A"/>
    <w:rsid w:val="006842E4"/>
    <w:rsid w:val="006902D7"/>
    <w:rsid w:val="006A0FCB"/>
    <w:rsid w:val="006A1C72"/>
    <w:rsid w:val="006A1E19"/>
    <w:rsid w:val="006A3129"/>
    <w:rsid w:val="006B1669"/>
    <w:rsid w:val="006B5875"/>
    <w:rsid w:val="006C1BE4"/>
    <w:rsid w:val="006C7794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2C26"/>
    <w:rsid w:val="00715819"/>
    <w:rsid w:val="00717B6C"/>
    <w:rsid w:val="00717F0E"/>
    <w:rsid w:val="00720A5A"/>
    <w:rsid w:val="00723C1E"/>
    <w:rsid w:val="007322BB"/>
    <w:rsid w:val="00747198"/>
    <w:rsid w:val="007536B8"/>
    <w:rsid w:val="007548FD"/>
    <w:rsid w:val="00757732"/>
    <w:rsid w:val="00765782"/>
    <w:rsid w:val="00766B6C"/>
    <w:rsid w:val="007676AC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C5507"/>
    <w:rsid w:val="007C6322"/>
    <w:rsid w:val="007C7F6A"/>
    <w:rsid w:val="007D203D"/>
    <w:rsid w:val="007D6652"/>
    <w:rsid w:val="007E23CD"/>
    <w:rsid w:val="007F1B90"/>
    <w:rsid w:val="007F20E2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3778"/>
    <w:rsid w:val="008349AE"/>
    <w:rsid w:val="008410A3"/>
    <w:rsid w:val="008444DD"/>
    <w:rsid w:val="00850486"/>
    <w:rsid w:val="00863521"/>
    <w:rsid w:val="00863F95"/>
    <w:rsid w:val="00865841"/>
    <w:rsid w:val="0086768F"/>
    <w:rsid w:val="00871ACD"/>
    <w:rsid w:val="00871C1E"/>
    <w:rsid w:val="00872BBD"/>
    <w:rsid w:val="008733AB"/>
    <w:rsid w:val="008758C7"/>
    <w:rsid w:val="00882CA7"/>
    <w:rsid w:val="00883FBF"/>
    <w:rsid w:val="00884B64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ADA"/>
    <w:rsid w:val="008E7DE0"/>
    <w:rsid w:val="00900346"/>
    <w:rsid w:val="009060F8"/>
    <w:rsid w:val="009079B2"/>
    <w:rsid w:val="00910605"/>
    <w:rsid w:val="0091504E"/>
    <w:rsid w:val="00921C4A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5FB3"/>
    <w:rsid w:val="009563B1"/>
    <w:rsid w:val="009606D0"/>
    <w:rsid w:val="00964C07"/>
    <w:rsid w:val="00965870"/>
    <w:rsid w:val="00965A26"/>
    <w:rsid w:val="00970FE1"/>
    <w:rsid w:val="00973A39"/>
    <w:rsid w:val="009777E8"/>
    <w:rsid w:val="009804F7"/>
    <w:rsid w:val="00981A83"/>
    <w:rsid w:val="00981C89"/>
    <w:rsid w:val="009823AC"/>
    <w:rsid w:val="00982FA7"/>
    <w:rsid w:val="00983B37"/>
    <w:rsid w:val="00983CCF"/>
    <w:rsid w:val="0099089B"/>
    <w:rsid w:val="00991192"/>
    <w:rsid w:val="009A5D97"/>
    <w:rsid w:val="009B055F"/>
    <w:rsid w:val="009B36C6"/>
    <w:rsid w:val="009B4CCC"/>
    <w:rsid w:val="009C1D48"/>
    <w:rsid w:val="009C7EA2"/>
    <w:rsid w:val="009D0026"/>
    <w:rsid w:val="009D06D6"/>
    <w:rsid w:val="009D21B8"/>
    <w:rsid w:val="009D249B"/>
    <w:rsid w:val="009D3952"/>
    <w:rsid w:val="009E2E15"/>
    <w:rsid w:val="009F47D4"/>
    <w:rsid w:val="00A15AB9"/>
    <w:rsid w:val="00A15B85"/>
    <w:rsid w:val="00A1718A"/>
    <w:rsid w:val="00A21FC1"/>
    <w:rsid w:val="00A245DF"/>
    <w:rsid w:val="00A265D8"/>
    <w:rsid w:val="00A31173"/>
    <w:rsid w:val="00A32100"/>
    <w:rsid w:val="00A41642"/>
    <w:rsid w:val="00A42C94"/>
    <w:rsid w:val="00A450A5"/>
    <w:rsid w:val="00A57DBB"/>
    <w:rsid w:val="00A60101"/>
    <w:rsid w:val="00A65717"/>
    <w:rsid w:val="00A75D2F"/>
    <w:rsid w:val="00A82142"/>
    <w:rsid w:val="00A83630"/>
    <w:rsid w:val="00A902E4"/>
    <w:rsid w:val="00A91674"/>
    <w:rsid w:val="00A91ACD"/>
    <w:rsid w:val="00A92784"/>
    <w:rsid w:val="00A9752D"/>
    <w:rsid w:val="00AA0565"/>
    <w:rsid w:val="00AA36A5"/>
    <w:rsid w:val="00AB10FD"/>
    <w:rsid w:val="00AB16CE"/>
    <w:rsid w:val="00AB1CED"/>
    <w:rsid w:val="00AB4D70"/>
    <w:rsid w:val="00AB4DC7"/>
    <w:rsid w:val="00AC12FF"/>
    <w:rsid w:val="00AD7B8F"/>
    <w:rsid w:val="00AD7F52"/>
    <w:rsid w:val="00AE35B2"/>
    <w:rsid w:val="00AE723D"/>
    <w:rsid w:val="00AF1E34"/>
    <w:rsid w:val="00AF26FA"/>
    <w:rsid w:val="00AF33F9"/>
    <w:rsid w:val="00AF5325"/>
    <w:rsid w:val="00B038E4"/>
    <w:rsid w:val="00B07861"/>
    <w:rsid w:val="00B07C08"/>
    <w:rsid w:val="00B10968"/>
    <w:rsid w:val="00B11C8F"/>
    <w:rsid w:val="00B1506A"/>
    <w:rsid w:val="00B1591E"/>
    <w:rsid w:val="00B16DC7"/>
    <w:rsid w:val="00B17870"/>
    <w:rsid w:val="00B20C48"/>
    <w:rsid w:val="00B25363"/>
    <w:rsid w:val="00B25522"/>
    <w:rsid w:val="00B26131"/>
    <w:rsid w:val="00B265DE"/>
    <w:rsid w:val="00B334D7"/>
    <w:rsid w:val="00B341DF"/>
    <w:rsid w:val="00B43D8C"/>
    <w:rsid w:val="00B4411A"/>
    <w:rsid w:val="00B50A85"/>
    <w:rsid w:val="00B55DA3"/>
    <w:rsid w:val="00B60A75"/>
    <w:rsid w:val="00B64C7C"/>
    <w:rsid w:val="00B65243"/>
    <w:rsid w:val="00B709CC"/>
    <w:rsid w:val="00B7153F"/>
    <w:rsid w:val="00B72814"/>
    <w:rsid w:val="00B73EE3"/>
    <w:rsid w:val="00B74AA6"/>
    <w:rsid w:val="00B75DD2"/>
    <w:rsid w:val="00B76C0B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4D44"/>
    <w:rsid w:val="00BC2B6B"/>
    <w:rsid w:val="00BC318E"/>
    <w:rsid w:val="00BC44E9"/>
    <w:rsid w:val="00BC5A0B"/>
    <w:rsid w:val="00BC7E15"/>
    <w:rsid w:val="00BD0B6E"/>
    <w:rsid w:val="00BD5C96"/>
    <w:rsid w:val="00BD605D"/>
    <w:rsid w:val="00BE03C8"/>
    <w:rsid w:val="00BE198B"/>
    <w:rsid w:val="00BE1F20"/>
    <w:rsid w:val="00BE32B7"/>
    <w:rsid w:val="00BE71F7"/>
    <w:rsid w:val="00BF07DA"/>
    <w:rsid w:val="00BF5448"/>
    <w:rsid w:val="00BF6639"/>
    <w:rsid w:val="00C07261"/>
    <w:rsid w:val="00C10FF3"/>
    <w:rsid w:val="00C12E2F"/>
    <w:rsid w:val="00C1777F"/>
    <w:rsid w:val="00C2270D"/>
    <w:rsid w:val="00C22C50"/>
    <w:rsid w:val="00C30C9D"/>
    <w:rsid w:val="00C31884"/>
    <w:rsid w:val="00C34A5A"/>
    <w:rsid w:val="00C526C3"/>
    <w:rsid w:val="00C56B5C"/>
    <w:rsid w:val="00C66605"/>
    <w:rsid w:val="00C71FF1"/>
    <w:rsid w:val="00C7397E"/>
    <w:rsid w:val="00C73DDA"/>
    <w:rsid w:val="00C75985"/>
    <w:rsid w:val="00C77CE7"/>
    <w:rsid w:val="00C80694"/>
    <w:rsid w:val="00C81297"/>
    <w:rsid w:val="00C812CC"/>
    <w:rsid w:val="00C834F3"/>
    <w:rsid w:val="00C910E1"/>
    <w:rsid w:val="00C91A3A"/>
    <w:rsid w:val="00C95555"/>
    <w:rsid w:val="00CA3E6F"/>
    <w:rsid w:val="00CB5685"/>
    <w:rsid w:val="00CC0DBA"/>
    <w:rsid w:val="00CD5FF6"/>
    <w:rsid w:val="00CE6252"/>
    <w:rsid w:val="00CF093C"/>
    <w:rsid w:val="00CF0C52"/>
    <w:rsid w:val="00CF3620"/>
    <w:rsid w:val="00CF3FA6"/>
    <w:rsid w:val="00D042EB"/>
    <w:rsid w:val="00D05E22"/>
    <w:rsid w:val="00D1047E"/>
    <w:rsid w:val="00D15AB8"/>
    <w:rsid w:val="00D15EBE"/>
    <w:rsid w:val="00D176B6"/>
    <w:rsid w:val="00D21824"/>
    <w:rsid w:val="00D33F37"/>
    <w:rsid w:val="00D34934"/>
    <w:rsid w:val="00D3621E"/>
    <w:rsid w:val="00D47F5D"/>
    <w:rsid w:val="00D508A0"/>
    <w:rsid w:val="00D50B21"/>
    <w:rsid w:val="00D52229"/>
    <w:rsid w:val="00D5270E"/>
    <w:rsid w:val="00D555EC"/>
    <w:rsid w:val="00D56CF8"/>
    <w:rsid w:val="00D56D45"/>
    <w:rsid w:val="00D664D0"/>
    <w:rsid w:val="00D67485"/>
    <w:rsid w:val="00D67ECF"/>
    <w:rsid w:val="00D70EDF"/>
    <w:rsid w:val="00D71600"/>
    <w:rsid w:val="00D734D1"/>
    <w:rsid w:val="00D765E7"/>
    <w:rsid w:val="00D8030C"/>
    <w:rsid w:val="00D81BCA"/>
    <w:rsid w:val="00D821B0"/>
    <w:rsid w:val="00D82F45"/>
    <w:rsid w:val="00D8598E"/>
    <w:rsid w:val="00D91AF9"/>
    <w:rsid w:val="00D96045"/>
    <w:rsid w:val="00DA0645"/>
    <w:rsid w:val="00DA0E02"/>
    <w:rsid w:val="00DA6676"/>
    <w:rsid w:val="00DB5039"/>
    <w:rsid w:val="00DB6E1E"/>
    <w:rsid w:val="00DC016E"/>
    <w:rsid w:val="00DC0DEB"/>
    <w:rsid w:val="00DC2565"/>
    <w:rsid w:val="00DC286E"/>
    <w:rsid w:val="00DC544A"/>
    <w:rsid w:val="00DD1CD0"/>
    <w:rsid w:val="00DD3C8A"/>
    <w:rsid w:val="00DD5386"/>
    <w:rsid w:val="00DE2949"/>
    <w:rsid w:val="00DE5F41"/>
    <w:rsid w:val="00DF259A"/>
    <w:rsid w:val="00DF6658"/>
    <w:rsid w:val="00E0053A"/>
    <w:rsid w:val="00E04256"/>
    <w:rsid w:val="00E04E8B"/>
    <w:rsid w:val="00E05161"/>
    <w:rsid w:val="00E05B3E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5170"/>
    <w:rsid w:val="00E63803"/>
    <w:rsid w:val="00E85C37"/>
    <w:rsid w:val="00E958EE"/>
    <w:rsid w:val="00EA2A44"/>
    <w:rsid w:val="00EA2AB1"/>
    <w:rsid w:val="00EA51AE"/>
    <w:rsid w:val="00EB0F1F"/>
    <w:rsid w:val="00EB4484"/>
    <w:rsid w:val="00EB62C6"/>
    <w:rsid w:val="00EC21E5"/>
    <w:rsid w:val="00EC32D2"/>
    <w:rsid w:val="00EC3466"/>
    <w:rsid w:val="00EC4AF6"/>
    <w:rsid w:val="00EC6CE5"/>
    <w:rsid w:val="00ED5037"/>
    <w:rsid w:val="00ED7BDB"/>
    <w:rsid w:val="00EE54D6"/>
    <w:rsid w:val="00EF1CE5"/>
    <w:rsid w:val="00EF2193"/>
    <w:rsid w:val="00EF297A"/>
    <w:rsid w:val="00EF2D12"/>
    <w:rsid w:val="00EF5AD9"/>
    <w:rsid w:val="00EF63D7"/>
    <w:rsid w:val="00EF7740"/>
    <w:rsid w:val="00F02B59"/>
    <w:rsid w:val="00F10DEB"/>
    <w:rsid w:val="00F2154C"/>
    <w:rsid w:val="00F2764F"/>
    <w:rsid w:val="00F33EEC"/>
    <w:rsid w:val="00F37A61"/>
    <w:rsid w:val="00F43310"/>
    <w:rsid w:val="00F456E4"/>
    <w:rsid w:val="00F5138A"/>
    <w:rsid w:val="00F5208A"/>
    <w:rsid w:val="00F5264F"/>
    <w:rsid w:val="00F52DD0"/>
    <w:rsid w:val="00F54E16"/>
    <w:rsid w:val="00F671C7"/>
    <w:rsid w:val="00F67864"/>
    <w:rsid w:val="00F70AD1"/>
    <w:rsid w:val="00F71A64"/>
    <w:rsid w:val="00F775CC"/>
    <w:rsid w:val="00F8287D"/>
    <w:rsid w:val="00F834DA"/>
    <w:rsid w:val="00F9019C"/>
    <w:rsid w:val="00F9164F"/>
    <w:rsid w:val="00F91D43"/>
    <w:rsid w:val="00F92490"/>
    <w:rsid w:val="00F924B5"/>
    <w:rsid w:val="00F96A51"/>
    <w:rsid w:val="00FA67C5"/>
    <w:rsid w:val="00FB6083"/>
    <w:rsid w:val="00FB7156"/>
    <w:rsid w:val="00FC5F64"/>
    <w:rsid w:val="00FC7CE2"/>
    <w:rsid w:val="00FD1825"/>
    <w:rsid w:val="00FD68C6"/>
    <w:rsid w:val="00FE2A11"/>
    <w:rsid w:val="00FE485C"/>
    <w:rsid w:val="00FE7E4A"/>
    <w:rsid w:val="00FF1115"/>
    <w:rsid w:val="00FF234F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EE7A0"/>
  <w15:chartTrackingRefBased/>
  <w15:docId w15:val="{A1CB7356-DAF5-4E1B-A81F-4D3CFB9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link w:val="a9"/>
    <w:rsid w:val="005F6D9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5F6D94"/>
  </w:style>
  <w:style w:type="paragraph" w:customStyle="1" w:styleId="ac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basedOn w:val="a0"/>
    <w:link w:val="a8"/>
    <w:rsid w:val="00720A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dc:description/>
  <cp:lastModifiedBy>ﾐﾔｻﾞｷ ﾖｼｺ</cp:lastModifiedBy>
  <cp:revision>5</cp:revision>
  <cp:lastPrinted>2021-03-23T07:07:00Z</cp:lastPrinted>
  <dcterms:created xsi:type="dcterms:W3CDTF">2025-02-18T05:31:00Z</dcterms:created>
  <dcterms:modified xsi:type="dcterms:W3CDTF">2025-03-21T06:21:00Z</dcterms:modified>
</cp:coreProperties>
</file>